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A36" w:rsidRPr="00686A36" w:rsidRDefault="00686A36" w:rsidP="004B1A94">
      <w:pPr>
        <w:spacing w:after="0" w:line="480" w:lineRule="auto"/>
      </w:pPr>
      <w:r w:rsidRPr="00686A36">
        <w:rPr>
          <w:bCs/>
          <w:color w:val="000000"/>
        </w:rPr>
        <w:t xml:space="preserve">When you walk into a very busy town area, you can feel the fresh breeze blowing in your face from different direction. All these men seem to be wearing coats and hats, greeting people as they walk by or having a conversation. The area has different signs advertising manufacturing companies such as: Coca Cola, Extra Denmark Invade, Planters Peanuts, Chevrolet, and the Newsreel. These people seem to be professional and business oriented by the way they dressed and appeared. </w:t>
      </w:r>
      <w:r w:rsidRPr="00686A36">
        <w:t>From my</w:t>
      </w:r>
      <w:r>
        <w:t xml:space="preserve"> very </w:t>
      </w:r>
      <w:r w:rsidRPr="00686A36">
        <w:t>far left is another building close by the coca Cola store. Straight in the middle underneath the Extra Denmark is another business place called Ripley. Towards my right are two men having a conversation and the man on the right is actually touching the man he’s having the conversation with. It’s a cold day because everyone has coats on with hat</w:t>
      </w:r>
      <w:r>
        <w:t>s</w:t>
      </w:r>
      <w:r w:rsidRPr="00686A36">
        <w:t>.</w:t>
      </w:r>
      <w:r>
        <w:t xml:space="preserve"> In the middle is a bus seem to be dropping off are picking up people.  There are lights bulb hanging over</w:t>
      </w:r>
      <w:r w:rsidR="004B1A94">
        <w:t xml:space="preserve"> in the Newsreel displays have lights blinking so it can look beautiful and attractive. All these men’s are focused and determine to get to their destination. Imagine how cold and blissful it is that every person wearing coats, that’s mean the weather is chilly and breezy. </w:t>
      </w:r>
    </w:p>
    <w:p w:rsidR="00686A36" w:rsidRDefault="00686A36" w:rsidP="00686A36">
      <w:pPr>
        <w:pStyle w:val="NormalWeb"/>
        <w:rPr>
          <w:rFonts w:ascii="Book Antiqua" w:hAnsi="Book Antiqua"/>
          <w:bCs/>
          <w:color w:val="000000"/>
          <w:sz w:val="20"/>
          <w:szCs w:val="20"/>
        </w:rPr>
      </w:pPr>
    </w:p>
    <w:p w:rsidR="00686A36" w:rsidRPr="00686A36" w:rsidRDefault="00686A36" w:rsidP="00686A36"/>
    <w:p w:rsidR="00686A36" w:rsidRDefault="00686A36" w:rsidP="00686A36"/>
    <w:p w:rsidR="00686A36" w:rsidRPr="00686A36" w:rsidRDefault="00686A36" w:rsidP="00686A36">
      <w:pPr>
        <w:rPr>
          <w:rFonts w:ascii="Calibri" w:eastAsia="Calibri" w:hAnsi="Calibri" w:cs="Times New Roman"/>
        </w:rPr>
      </w:pPr>
    </w:p>
    <w:sectPr w:rsidR="00686A36" w:rsidRPr="00686A36" w:rsidSect="002D29B4">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6A36" w:rsidRDefault="00686A36" w:rsidP="00686A36">
      <w:pPr>
        <w:spacing w:after="0" w:line="240" w:lineRule="auto"/>
      </w:pPr>
      <w:r>
        <w:separator/>
      </w:r>
    </w:p>
  </w:endnote>
  <w:endnote w:type="continuationSeparator" w:id="1">
    <w:p w:rsidR="00686A36" w:rsidRDefault="00686A36" w:rsidP="00686A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6A36" w:rsidRDefault="00686A36" w:rsidP="00686A36">
      <w:pPr>
        <w:spacing w:after="0" w:line="240" w:lineRule="auto"/>
      </w:pPr>
      <w:r>
        <w:separator/>
      </w:r>
    </w:p>
  </w:footnote>
  <w:footnote w:type="continuationSeparator" w:id="1">
    <w:p w:rsidR="00686A36" w:rsidRDefault="00686A36" w:rsidP="00686A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A36" w:rsidRDefault="00686A36">
    <w:pPr>
      <w:pStyle w:val="Header"/>
    </w:pPr>
    <w:r>
      <w:t>Lacey Barnaby</w:t>
    </w:r>
    <w:r>
      <w:tab/>
      <w:t>English 063</w:t>
    </w:r>
    <w:r>
      <w:tab/>
      <w:t>Quiz 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686A36"/>
    <w:rsid w:val="002D29B4"/>
    <w:rsid w:val="004B1A94"/>
    <w:rsid w:val="00686A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9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86A3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686A3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86A36"/>
  </w:style>
  <w:style w:type="paragraph" w:styleId="Footer">
    <w:name w:val="footer"/>
    <w:basedOn w:val="Normal"/>
    <w:link w:val="FooterChar"/>
    <w:uiPriority w:val="99"/>
    <w:semiHidden/>
    <w:unhideWhenUsed/>
    <w:rsid w:val="00686A3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86A3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182</Words>
  <Characters>1041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1221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dcterms:created xsi:type="dcterms:W3CDTF">2008-10-14T21:56:00Z</dcterms:created>
  <dcterms:modified xsi:type="dcterms:W3CDTF">2008-10-14T22:15:00Z</dcterms:modified>
</cp:coreProperties>
</file>